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265C" w14:textId="77777777" w:rsidR="000B5CE1" w:rsidRDefault="000B5CE1">
      <w:pPr>
        <w:pStyle w:val="p1"/>
      </w:pPr>
      <w:r>
        <w:rPr>
          <w:rStyle w:val="s1"/>
        </w:rPr>
        <w:t>3v3 league player write ups Spring season (week 1)</w:t>
      </w:r>
    </w:p>
    <w:p w14:paraId="7C59826B" w14:textId="77777777" w:rsidR="000B5CE1" w:rsidRDefault="000B5CE1">
      <w:pPr>
        <w:pStyle w:val="p2"/>
      </w:pPr>
    </w:p>
    <w:p w14:paraId="10ED2B66" w14:textId="77777777" w:rsidR="000B5CE1" w:rsidRDefault="000B5CE1">
      <w:pPr>
        <w:pStyle w:val="p3"/>
      </w:pPr>
      <w:r>
        <w:rPr>
          <w:rStyle w:val="s2"/>
        </w:rPr>
        <w:t>1st/2nd boys division: Team 5</w:t>
      </w:r>
    </w:p>
    <w:p w14:paraId="75A6AA83" w14:textId="77777777" w:rsidR="000B5CE1" w:rsidRDefault="000B5CE1">
      <w:pPr>
        <w:pStyle w:val="p2"/>
      </w:pPr>
    </w:p>
    <w:p w14:paraId="15E86837" w14:textId="77777777" w:rsidR="000B5CE1" w:rsidRDefault="000B5CE1">
      <w:pPr>
        <w:pStyle w:val="p3"/>
      </w:pPr>
      <w:r>
        <w:rPr>
          <w:rStyle w:val="s2"/>
        </w:rPr>
        <w:t>James Macke (#29):</w:t>
      </w:r>
      <w:r>
        <w:rPr>
          <w:rStyle w:val="s3"/>
        </w:rPr>
        <w:t xml:space="preserve"> James is a phenom in the making. You can tell that he is a sponge and he has absorbed multiple types of playstyles from college and NBA players. He has the quick first step of an SGA, the range of a Steph curry, the finishing of a Kyrie and the passing of Steve Nash. James takes and makes some of the most jaw dropping shots you could imagine. One shot in particular this weekend was this one handed reverse layup in crunch time of a crazy back and forth bout. His confidence allows him to step up to the moment and take it by the horns. James doesn’t shy away from these types of games and those types of shots. He’s always willing to do whatever it takes to win. If that means he has to take a ton of difficult shots or if he has to dish out some crazy skip passes, James can step into that role with ease.</w:t>
      </w:r>
      <w:r>
        <w:rPr>
          <w:rStyle w:val="apple-converted-space"/>
          <w:rFonts w:ascii="UICTFontTextStyleBody" w:hAnsi="UICTFontTextStyleBody"/>
        </w:rPr>
        <w:t> </w:t>
      </w:r>
    </w:p>
    <w:p w14:paraId="0FF2CCCA" w14:textId="77777777" w:rsidR="000B5CE1" w:rsidRDefault="000B5CE1">
      <w:pPr>
        <w:pStyle w:val="p2"/>
      </w:pPr>
    </w:p>
    <w:p w14:paraId="70A72DCF" w14:textId="77777777" w:rsidR="000B5CE1" w:rsidRDefault="000B5CE1">
      <w:pPr>
        <w:pStyle w:val="p3"/>
      </w:pPr>
      <w:r>
        <w:rPr>
          <w:rStyle w:val="s2"/>
        </w:rPr>
        <w:t>1st/2nd boys division: Team 4 - Pandas</w:t>
      </w:r>
    </w:p>
    <w:p w14:paraId="58954287" w14:textId="77777777" w:rsidR="000B5CE1" w:rsidRDefault="000B5CE1">
      <w:pPr>
        <w:pStyle w:val="p2"/>
      </w:pPr>
    </w:p>
    <w:p w14:paraId="71261745" w14:textId="77777777" w:rsidR="000B5CE1" w:rsidRDefault="000B5CE1">
      <w:pPr>
        <w:pStyle w:val="p3"/>
      </w:pPr>
      <w:r>
        <w:rPr>
          <w:rStyle w:val="s2"/>
        </w:rPr>
        <w:t>Emerson Alexander (#14):</w:t>
      </w:r>
      <w:r>
        <w:rPr>
          <w:rStyle w:val="s3"/>
        </w:rPr>
        <w:t xml:space="preserve"> Emerson is as consistent as they come. He’s someone who understands where he thrives as a scorer and doesn’t try too hard to force up something that he’s not comfortable with. His sense of control and pace is something that even NBA players struggle with and Emerson makes it look easy in this division. Even though he plays with pace, that doesn’t mean he only plays slow and methodical. Emerson is actually one of the quicker players in our league and typically dominates with his quick first step. If he gets by you and finds his way into the middle of the paint, you might as well just check it up top already. It’s only after teams catch on that he’s able to adjust and figure out another way to get to his spots that don’t rely on speed. Emerson is also a tenacious rebounder who both starts and ends possessions with well timed jumps and positioning.</w:t>
      </w:r>
      <w:r>
        <w:rPr>
          <w:rStyle w:val="apple-converted-space"/>
          <w:rFonts w:ascii="UICTFontTextStyleBody" w:hAnsi="UICTFontTextStyleBody"/>
        </w:rPr>
        <w:t> </w:t>
      </w:r>
    </w:p>
    <w:p w14:paraId="5D57B74A" w14:textId="77777777" w:rsidR="000B5CE1" w:rsidRDefault="000B5CE1">
      <w:pPr>
        <w:pStyle w:val="p2"/>
      </w:pPr>
    </w:p>
    <w:p w14:paraId="091F6A14" w14:textId="77777777" w:rsidR="000B5CE1" w:rsidRDefault="000B5CE1">
      <w:pPr>
        <w:pStyle w:val="p3"/>
      </w:pPr>
      <w:r>
        <w:rPr>
          <w:rStyle w:val="s2"/>
        </w:rPr>
        <w:t>3rd Grade boys division: Team 10 - the Fat Chipmunks</w:t>
      </w:r>
    </w:p>
    <w:p w14:paraId="15352CBA" w14:textId="77777777" w:rsidR="000B5CE1" w:rsidRDefault="000B5CE1">
      <w:pPr>
        <w:pStyle w:val="p2"/>
      </w:pPr>
    </w:p>
    <w:p w14:paraId="34019C89" w14:textId="77777777" w:rsidR="000B5CE1" w:rsidRDefault="000B5CE1">
      <w:pPr>
        <w:pStyle w:val="p3"/>
      </w:pPr>
      <w:r>
        <w:rPr>
          <w:rStyle w:val="s2"/>
        </w:rPr>
        <w:t>Theo Silva (#24):</w:t>
      </w:r>
      <w:r>
        <w:rPr>
          <w:rStyle w:val="s3"/>
        </w:rPr>
        <w:t xml:space="preserve"> Theo’s the focal point in a potent offense and has true gravity as a player. Whenever Theo touches the ball he commands attention and almost requires a double team. His size mixed with his great ball control makes him a true mismatch against anybody that dares to guard him. This weekend in particular, Theo relied on his drives to the basket and great finishing ability to beat his opponents. He also understands when he needs to kick the ball to the open shooter or when he needs to make the extra pass to turn a good shot into a great shot. He has full trust in his teammates and allows them to shine. He’s someone who raised the floor and ceiling </w:t>
      </w:r>
      <w:r>
        <w:rPr>
          <w:rStyle w:val="s3"/>
        </w:rPr>
        <w:lastRenderedPageBreak/>
        <w:t>of everyone on the court and made sure his impact was felt throughout the weekend. Theo is a dream player for a coach and an ideal teammate that others should strive to be like.</w:t>
      </w:r>
      <w:r>
        <w:rPr>
          <w:rStyle w:val="apple-converted-space"/>
          <w:rFonts w:ascii="UICTFontTextStyleBody" w:hAnsi="UICTFontTextStyleBody"/>
        </w:rPr>
        <w:t> </w:t>
      </w:r>
    </w:p>
    <w:p w14:paraId="3CDEF9C1" w14:textId="77777777" w:rsidR="000B5CE1" w:rsidRDefault="000B5CE1">
      <w:pPr>
        <w:pStyle w:val="p2"/>
      </w:pPr>
    </w:p>
    <w:p w14:paraId="51202D9D" w14:textId="77777777" w:rsidR="000B5CE1" w:rsidRDefault="000B5CE1">
      <w:pPr>
        <w:pStyle w:val="p3"/>
      </w:pPr>
      <w:r>
        <w:rPr>
          <w:rStyle w:val="s2"/>
        </w:rPr>
        <w:t>3rd Grade boys division: Team 8 - the Boberts</w:t>
      </w:r>
    </w:p>
    <w:p w14:paraId="5A82CB55" w14:textId="77777777" w:rsidR="000B5CE1" w:rsidRDefault="000B5CE1">
      <w:pPr>
        <w:pStyle w:val="p2"/>
      </w:pPr>
    </w:p>
    <w:p w14:paraId="66BF59E9" w14:textId="77777777" w:rsidR="000B5CE1" w:rsidRDefault="000B5CE1">
      <w:pPr>
        <w:pStyle w:val="p3"/>
      </w:pPr>
      <w:r>
        <w:rPr>
          <w:rStyle w:val="s2"/>
        </w:rPr>
        <w:t>Wesley Liu (#5):</w:t>
      </w:r>
      <w:r>
        <w:rPr>
          <w:rStyle w:val="s3"/>
        </w:rPr>
        <w:t xml:space="preserve"> Wesley is an absolute blast to watch on the basketball court. You can see his genuine passion for the game on and off the court. Wesley is always the first to cheer for his teammates when he’s on the bench and he’s the first to celebrate another teammates bucket when he shares the court with them. Wesley is a model teammate and one of his defining characteristics is his screen setting ability. Wesley is always trying to find ways to get his teammates open and he’s gotten really good at screens over the past few seasons in the 3 on 3 league. This weekend in particular though, Wesley was pouring in buckets of his own. He was thriving in the short corner and punished defenses that weren’t able to recover in time. Defenses are going to be in limbo in the coming weeks as long as Wesley is setting good screens and stretching out the defense with his short corner prowess!</w:t>
      </w:r>
      <w:r>
        <w:rPr>
          <w:rStyle w:val="apple-converted-space"/>
          <w:rFonts w:ascii="UICTFontTextStyleBody" w:hAnsi="UICTFontTextStyleBody"/>
        </w:rPr>
        <w:t> </w:t>
      </w:r>
    </w:p>
    <w:p w14:paraId="55E93E46" w14:textId="77777777" w:rsidR="000B5CE1" w:rsidRDefault="000B5CE1">
      <w:pPr>
        <w:pStyle w:val="p2"/>
      </w:pPr>
    </w:p>
    <w:p w14:paraId="7006DC38" w14:textId="77777777" w:rsidR="000B5CE1" w:rsidRDefault="000B5CE1">
      <w:pPr>
        <w:pStyle w:val="p3"/>
      </w:pPr>
      <w:r>
        <w:rPr>
          <w:rStyle w:val="s2"/>
        </w:rPr>
        <w:t>4th/5th Grade Boys division: Team 11 - Chicken Jockey</w:t>
      </w:r>
    </w:p>
    <w:p w14:paraId="523B338C" w14:textId="77777777" w:rsidR="000B5CE1" w:rsidRDefault="000B5CE1">
      <w:pPr>
        <w:pStyle w:val="p2"/>
      </w:pPr>
    </w:p>
    <w:p w14:paraId="44356E95" w14:textId="77777777" w:rsidR="000B5CE1" w:rsidRDefault="000B5CE1">
      <w:pPr>
        <w:pStyle w:val="p3"/>
      </w:pPr>
      <w:r>
        <w:rPr>
          <w:rStyle w:val="s2"/>
        </w:rPr>
        <w:t>Jack Love (#61):</w:t>
      </w:r>
      <w:r>
        <w:rPr>
          <w:rStyle w:val="s3"/>
        </w:rPr>
        <w:t xml:space="preserve"> Jack was a man amongst boys this weekend! He was quintessential in both of his team’s games as he was an easy source of offense all day. The guards on his team knew that if they couldn’t get around their guy or just needed a breather, throw the ball to Jack and let him go to work. Jack knew that the paint was his domain and it would take all 3 of the other team to get him out. His positioning was great as he always kept the defense on his hip and away from his hands so he could catch some great pocket passes through traffic. Jack was also a menace on the boards and that’s where he made his mark on the weekend. He was able to secure multiple defensive rebounds in close games that kept the other team to only 1 shot a possession no matter what. It was also a guarantee that Jack would get his team another chance on every offensive possession with a well timed rebound.</w:t>
      </w:r>
      <w:r>
        <w:rPr>
          <w:rStyle w:val="apple-converted-space"/>
          <w:rFonts w:ascii="UICTFontTextStyleBody" w:hAnsi="UICTFontTextStyleBody"/>
        </w:rPr>
        <w:t> </w:t>
      </w:r>
    </w:p>
    <w:p w14:paraId="50E0131C" w14:textId="77777777" w:rsidR="000B5CE1" w:rsidRDefault="000B5CE1">
      <w:pPr>
        <w:pStyle w:val="p2"/>
      </w:pPr>
    </w:p>
    <w:p w14:paraId="3F49EFDD" w14:textId="77777777" w:rsidR="000B5CE1" w:rsidRDefault="000B5CE1">
      <w:pPr>
        <w:pStyle w:val="p3"/>
      </w:pPr>
      <w:r>
        <w:rPr>
          <w:rStyle w:val="s2"/>
        </w:rPr>
        <w:t>4th/5th Grade Boys division: Team 12 - the Crushers</w:t>
      </w:r>
    </w:p>
    <w:p w14:paraId="1283D132" w14:textId="77777777" w:rsidR="000B5CE1" w:rsidRDefault="000B5CE1">
      <w:pPr>
        <w:pStyle w:val="p2"/>
      </w:pPr>
    </w:p>
    <w:p w14:paraId="65FD31D2" w14:textId="77777777" w:rsidR="000B5CE1" w:rsidRDefault="000B5CE1">
      <w:pPr>
        <w:pStyle w:val="p3"/>
      </w:pPr>
      <w:r>
        <w:rPr>
          <w:rStyle w:val="s2"/>
        </w:rPr>
        <w:t>Owen McGuire (#27):</w:t>
      </w:r>
      <w:r>
        <w:rPr>
          <w:rStyle w:val="s3"/>
        </w:rPr>
        <w:t xml:space="preserve"> Owen is a slippery snake in the paint. He has a knack for keeping his dribble alive in even the stickiest of situations. Owen is able to keep plays alive a lot longer than other guards and this gives him and his teammates way more chances to score. It’s never a doubt that a team Owen is on will have possession of the ball more than the other team. He’s not only making sure of this on the offensive end, but also the defensive end. Owen uses his familiarity of the paint to lurk in the passing lanes and stay ready for any stray skip pass that may come his </w:t>
      </w:r>
      <w:r>
        <w:rPr>
          <w:rStyle w:val="s3"/>
        </w:rPr>
        <w:lastRenderedPageBreak/>
        <w:t>way. He’s also always willing to get on the ground and wrestle for any loose ball if he knows it’ll get his team another possession. Owen is a selfless hard worker that puts his teammates first and lets them shine.</w:t>
      </w:r>
      <w:r>
        <w:rPr>
          <w:rStyle w:val="apple-converted-space"/>
          <w:rFonts w:ascii="UICTFontTextStyleBody" w:hAnsi="UICTFontTextStyleBody"/>
        </w:rPr>
        <w:t> </w:t>
      </w:r>
    </w:p>
    <w:p w14:paraId="3D6D2A25" w14:textId="77777777" w:rsidR="000B5CE1" w:rsidRDefault="000B5CE1">
      <w:pPr>
        <w:pStyle w:val="p2"/>
      </w:pPr>
    </w:p>
    <w:p w14:paraId="1FF693A7" w14:textId="77777777" w:rsidR="000B5CE1" w:rsidRDefault="000B5CE1">
      <w:pPr>
        <w:pStyle w:val="p3"/>
      </w:pPr>
      <w:r>
        <w:rPr>
          <w:rStyle w:val="s2"/>
        </w:rPr>
        <w:t>6th/7th Grade boys division: Team 16</w:t>
      </w:r>
    </w:p>
    <w:p w14:paraId="518B28B6" w14:textId="77777777" w:rsidR="000B5CE1" w:rsidRDefault="000B5CE1">
      <w:pPr>
        <w:pStyle w:val="p2"/>
      </w:pPr>
    </w:p>
    <w:p w14:paraId="62A5AD0D" w14:textId="77777777" w:rsidR="000B5CE1" w:rsidRDefault="000B5CE1">
      <w:pPr>
        <w:pStyle w:val="p3"/>
      </w:pPr>
      <w:r>
        <w:rPr>
          <w:rStyle w:val="s2"/>
        </w:rPr>
        <w:t>Judd Seeman (#44):</w:t>
      </w:r>
      <w:r>
        <w:rPr>
          <w:rStyle w:val="s3"/>
        </w:rPr>
        <w:t xml:space="preserve"> Judd was a flamethrower this weekend! This man was a scoring machine and he couldn’t be contained. He poured in over 37 points combined in both games giving him the lead PPG average by a solid margin. One may think he just hit layup after layup off of feeds from his teammates, but Judd was able to score in a multitude of ways. He hit layups, stepbacks, pump fake one dribble pull-ups and even some 3s. The coaches in the league are in full agreement that Judd may just have the best pump fake this program has ever seen! The way he was able to methodically break down the opposing teams defense was masterful. He knew when to pick up the pace and attack the opponents back foot and he knew when to pull the ball back out and hit a 3 in their face. He capped his weekend with a stellar second game that saw him sink 4 3 pointers that didn’t even touch the rim!</w:t>
      </w:r>
      <w:r>
        <w:rPr>
          <w:rStyle w:val="apple-converted-space"/>
          <w:rFonts w:ascii="UICTFontTextStyleBody" w:hAnsi="UICTFontTextStyleBody"/>
        </w:rPr>
        <w:t> </w:t>
      </w:r>
    </w:p>
    <w:p w14:paraId="08ECAAE3" w14:textId="77777777" w:rsidR="000B5CE1" w:rsidRDefault="000B5CE1">
      <w:pPr>
        <w:pStyle w:val="p2"/>
      </w:pPr>
    </w:p>
    <w:p w14:paraId="7A646DCD" w14:textId="77777777" w:rsidR="000B5CE1" w:rsidRDefault="000B5CE1">
      <w:pPr>
        <w:pStyle w:val="p3"/>
      </w:pPr>
      <w:r>
        <w:rPr>
          <w:rStyle w:val="s2"/>
        </w:rPr>
        <w:t>6th/7th Grade boys division: Team 15 - Glen Gators</w:t>
      </w:r>
    </w:p>
    <w:p w14:paraId="79D5392C" w14:textId="77777777" w:rsidR="000B5CE1" w:rsidRDefault="000B5CE1">
      <w:pPr>
        <w:pStyle w:val="p2"/>
      </w:pPr>
    </w:p>
    <w:p w14:paraId="03FF35D0" w14:textId="77777777" w:rsidR="000B5CE1" w:rsidRDefault="000B5CE1">
      <w:pPr>
        <w:pStyle w:val="p3"/>
      </w:pPr>
      <w:r>
        <w:rPr>
          <w:rStyle w:val="s2"/>
        </w:rPr>
        <w:t>Graham Linas (#24):</w:t>
      </w:r>
      <w:r>
        <w:rPr>
          <w:rStyle w:val="s3"/>
        </w:rPr>
        <w:t xml:space="preserve"> Graham did his best impersonation of Donovan Mitchell this past weekend! His ability to get to the rim through traffic and stretch out the floor by hitting 3s with ease. Graham’s athleticism really helps push these comparisons as no matter who was guarding him, he was able to glide past them with a flurry of dribble moves. One move in particular that he did that looked exactly like Donovan Mitchell was when he did a high pick up over another defenders head to get the layup to go in a crazy competitive game. His determination to make his time with the ball count really helped open up opportunities for him. He was intentional with his movements and that allows him to be efficient with his energy and in his shots. There’s no wasted movement and Graham never seemed to second guess a decision he made.</w:t>
      </w:r>
      <w:r>
        <w:rPr>
          <w:rStyle w:val="apple-converted-space"/>
          <w:rFonts w:ascii="UICTFontTextStyleBody" w:hAnsi="UICTFontTextStyleBody"/>
        </w:rPr>
        <w:t> </w:t>
      </w:r>
    </w:p>
    <w:p w14:paraId="70C02488" w14:textId="77777777" w:rsidR="000B5CE1" w:rsidRDefault="000B5CE1">
      <w:pPr>
        <w:pStyle w:val="p2"/>
      </w:pPr>
    </w:p>
    <w:p w14:paraId="1646698C" w14:textId="77777777" w:rsidR="000B5CE1" w:rsidRDefault="000B5CE1">
      <w:pPr>
        <w:pStyle w:val="p3"/>
      </w:pPr>
      <w:r>
        <w:rPr>
          <w:rStyle w:val="s2"/>
        </w:rPr>
        <w:t>Kindergarten/1st grade Girls division: Team 2 - Tigers</w:t>
      </w:r>
      <w:r>
        <w:rPr>
          <w:rStyle w:val="apple-converted-space"/>
          <w:rFonts w:ascii="UICTFontTextStyleEmphasizedBody" w:hAnsi="UICTFontTextStyleEmphasizedBody"/>
          <w:b/>
          <w:bCs/>
          <w:u w:val="single"/>
        </w:rPr>
        <w:t> </w:t>
      </w:r>
    </w:p>
    <w:p w14:paraId="264BE82B" w14:textId="77777777" w:rsidR="000B5CE1" w:rsidRDefault="000B5CE1">
      <w:pPr>
        <w:pStyle w:val="p2"/>
      </w:pPr>
    </w:p>
    <w:p w14:paraId="491677F6" w14:textId="77777777" w:rsidR="000B5CE1" w:rsidRDefault="000B5CE1">
      <w:pPr>
        <w:pStyle w:val="p3"/>
      </w:pPr>
      <w:r>
        <w:rPr>
          <w:rStyle w:val="s2"/>
        </w:rPr>
        <w:t>Frankie DePalo (#38):</w:t>
      </w:r>
      <w:r>
        <w:rPr>
          <w:rStyle w:val="s3"/>
        </w:rPr>
        <w:t xml:space="preserve"> Frankie is as energetic as they come. Frankie always comes into the gym with the biggest smile on her face and that attitude translates perfectly to the game. There’s never a doubt that Frankie is going to take the ball out and always try to guard the girl who checks the ball. That’s the type of baller she is. She takes challenges head on and knows when to turn that big smile into a game face. Once that ball gets checked, Frankie is downhill quicker than you can react. She knows how to get to the rim and will and doesn’t let any type of defender stop her. Even if an outstretched hand manages to deter her shot, Frankie has such a quick </w:t>
      </w:r>
      <w:r>
        <w:rPr>
          <w:rStyle w:val="s3"/>
        </w:rPr>
        <w:lastRenderedPageBreak/>
        <w:t>jump that she’s able to grab her own miss and get a putback up before the other team even turns around. She has a “can’t stop, won’t stop” play style that is inspirational!</w:t>
      </w:r>
      <w:r>
        <w:rPr>
          <w:rStyle w:val="apple-converted-space"/>
          <w:rFonts w:ascii="UICTFontTextStyleBody" w:hAnsi="UICTFontTextStyleBody"/>
        </w:rPr>
        <w:t> </w:t>
      </w:r>
    </w:p>
    <w:p w14:paraId="7E04F700" w14:textId="77777777" w:rsidR="000B5CE1" w:rsidRDefault="000B5CE1">
      <w:pPr>
        <w:pStyle w:val="p2"/>
      </w:pPr>
    </w:p>
    <w:p w14:paraId="1F84A4A7" w14:textId="77777777" w:rsidR="000B5CE1" w:rsidRDefault="000B5CE1">
      <w:pPr>
        <w:pStyle w:val="p3"/>
      </w:pPr>
      <w:r>
        <w:rPr>
          <w:rStyle w:val="s2"/>
        </w:rPr>
        <w:t>Kindergarten/1st grade Girls division: Team 4 - Hubbard Woods</w:t>
      </w:r>
    </w:p>
    <w:p w14:paraId="3EAD527D" w14:textId="77777777" w:rsidR="000B5CE1" w:rsidRDefault="000B5CE1">
      <w:pPr>
        <w:pStyle w:val="p2"/>
      </w:pPr>
    </w:p>
    <w:p w14:paraId="1A426B9D" w14:textId="77777777" w:rsidR="000B5CE1" w:rsidRDefault="000B5CE1">
      <w:pPr>
        <w:pStyle w:val="p3"/>
      </w:pPr>
      <w:r>
        <w:rPr>
          <w:rStyle w:val="s2"/>
        </w:rPr>
        <w:t xml:space="preserve">Nora Phillips (#34): </w:t>
      </w:r>
      <w:r>
        <w:rPr>
          <w:rStyle w:val="s3"/>
        </w:rPr>
        <w:t>Nora is a relentless athlete whose effectiveness is not just limited to her scoring ability. Her rebounding was unbelievable as she showcased her best Moses Malone impression. It seemed as if Nora corralled every single rebound that came off that rim. In Moses Malone fashion, Nora didn’t let those rebounds go to waste and led the league in put backs this weekend. Though the stat sheet will show a ton of points, the stuff that doesn’t show up on the stat sheet is what Nora excels at. Nora had tons of deflections that led to a bunch of turnovers. She was also one of the more vocal players in the league. She would call out the person she was guarding and helped call out cutters like a true floor general. The combination of her athleticism and leadership qualities has made Nora a force in this league.</w:t>
      </w:r>
      <w:r>
        <w:rPr>
          <w:rStyle w:val="apple-converted-space"/>
          <w:rFonts w:ascii="UICTFontTextStyleBody" w:hAnsi="UICTFontTextStyleBody"/>
        </w:rPr>
        <w:t> </w:t>
      </w:r>
    </w:p>
    <w:p w14:paraId="01273696" w14:textId="77777777" w:rsidR="000B5CE1" w:rsidRDefault="000B5CE1">
      <w:pPr>
        <w:pStyle w:val="p2"/>
      </w:pPr>
    </w:p>
    <w:p w14:paraId="5865D615" w14:textId="77777777" w:rsidR="000B5CE1" w:rsidRDefault="000B5CE1">
      <w:pPr>
        <w:pStyle w:val="p3"/>
      </w:pPr>
      <w:r>
        <w:rPr>
          <w:rStyle w:val="s2"/>
        </w:rPr>
        <w:t>2nd Grade Girls division: Team 10 - 5 Hoopers</w:t>
      </w:r>
    </w:p>
    <w:p w14:paraId="55D2C94F" w14:textId="77777777" w:rsidR="000B5CE1" w:rsidRDefault="000B5CE1">
      <w:pPr>
        <w:pStyle w:val="p2"/>
      </w:pPr>
    </w:p>
    <w:p w14:paraId="1281AD4D" w14:textId="77777777" w:rsidR="000B5CE1" w:rsidRDefault="000B5CE1">
      <w:pPr>
        <w:pStyle w:val="p3"/>
      </w:pPr>
      <w:r>
        <w:rPr>
          <w:rStyle w:val="s2"/>
        </w:rPr>
        <w:t>Maggie Sloan (#2):</w:t>
      </w:r>
      <w:r>
        <w:rPr>
          <w:rStyle w:val="s3"/>
        </w:rPr>
        <w:t xml:space="preserve"> Wow what a weekend for Maggie! She came out this weekend with some pep in her step and really showed out. The aptly named 5 hoopers unfortunately only had 3 of their hoopers in attendance but on the fortunate side, Maggie was there to represent. She was everywhere on the court and made sure everyone knew it was hers. Theres a saying in basketball when someone has so much grit and hustle that it almost feels like there’s 5 of them on the court. That’s the kind of basketball Maggie was playing this weekend. She kept her foot on the gas from the moment the coin toss went up. Her energy became infectious because the rest of the hoopers were locked in and in attack mode, ready to follow their fearless leader. Maggie made a statement this weekend, proving that her and the 5 hoopers will bring grit and hustle every game no matter what.</w:t>
      </w:r>
      <w:r>
        <w:rPr>
          <w:rStyle w:val="apple-converted-space"/>
          <w:rFonts w:ascii="UICTFontTextStyleBody" w:hAnsi="UICTFontTextStyleBody"/>
        </w:rPr>
        <w:t> </w:t>
      </w:r>
    </w:p>
    <w:p w14:paraId="13E20F09" w14:textId="77777777" w:rsidR="000B5CE1" w:rsidRDefault="000B5CE1">
      <w:pPr>
        <w:pStyle w:val="p2"/>
      </w:pPr>
    </w:p>
    <w:p w14:paraId="62677840" w14:textId="77777777" w:rsidR="000B5CE1" w:rsidRDefault="000B5CE1">
      <w:pPr>
        <w:pStyle w:val="p3"/>
      </w:pPr>
      <w:r>
        <w:rPr>
          <w:rStyle w:val="s2"/>
        </w:rPr>
        <w:t>2nd Grade Girls division: Team 9 - Power Puppies</w:t>
      </w:r>
      <w:r>
        <w:rPr>
          <w:rStyle w:val="apple-converted-space"/>
          <w:rFonts w:ascii="UICTFontTextStyleEmphasizedBody" w:hAnsi="UICTFontTextStyleEmphasizedBody"/>
          <w:b/>
          <w:bCs/>
          <w:u w:val="single"/>
        </w:rPr>
        <w:t> </w:t>
      </w:r>
    </w:p>
    <w:p w14:paraId="367D20FE" w14:textId="77777777" w:rsidR="000B5CE1" w:rsidRDefault="000B5CE1">
      <w:pPr>
        <w:pStyle w:val="p2"/>
      </w:pPr>
    </w:p>
    <w:p w14:paraId="79677FC5" w14:textId="77777777" w:rsidR="000B5CE1" w:rsidRDefault="000B5CE1">
      <w:pPr>
        <w:pStyle w:val="p3"/>
      </w:pPr>
      <w:r>
        <w:rPr>
          <w:rStyle w:val="s2"/>
        </w:rPr>
        <w:t>Olivia Williamson (#0):</w:t>
      </w:r>
      <w:r>
        <w:rPr>
          <w:rStyle w:val="s3"/>
        </w:rPr>
        <w:t xml:space="preserve"> Olivia is all about toughness. She provides the heart and soul of her team and brings the “power” in the name “power puppies”! Olivia is not shy about contact and doesn’t mind getting in the mix when it’s time to grab a rebound or grab a loose ball. This type of extra effort is typically not common in this grade level, but to Olivia this seems like commonplace. She is a true competitor and doesn’t let any matchup determine her from working hard. She is as admirable as they come and makes sure to lead by example. Olivia doesn’t mess around and knows that all of this extra bruising is all for the good of the team. Her teammates </w:t>
      </w:r>
      <w:r>
        <w:rPr>
          <w:rStyle w:val="s3"/>
        </w:rPr>
        <w:lastRenderedPageBreak/>
        <w:t>rewarded her hard work and selfless attitude this weekend by giving her tons of opportunities at the basket which she made count!</w:t>
      </w:r>
      <w:r>
        <w:rPr>
          <w:rStyle w:val="apple-converted-space"/>
          <w:rFonts w:ascii="UICTFontTextStyleBody" w:hAnsi="UICTFontTextStyleBody"/>
        </w:rPr>
        <w:t> </w:t>
      </w:r>
    </w:p>
    <w:p w14:paraId="129D9E0F" w14:textId="77777777" w:rsidR="000B5CE1" w:rsidRDefault="000B5CE1">
      <w:pPr>
        <w:pStyle w:val="p2"/>
      </w:pPr>
    </w:p>
    <w:p w14:paraId="43C551BB" w14:textId="77777777" w:rsidR="000B5CE1" w:rsidRDefault="000B5CE1">
      <w:pPr>
        <w:pStyle w:val="p3"/>
      </w:pPr>
      <w:r>
        <w:rPr>
          <w:rStyle w:val="s2"/>
        </w:rPr>
        <w:t>3rd/4th grade girls division: Team 16 -</w:t>
      </w:r>
      <w:r>
        <w:rPr>
          <w:rStyle w:val="apple-converted-space"/>
          <w:rFonts w:ascii="UICTFontTextStyleEmphasizedBody" w:hAnsi="UICTFontTextStyleEmphasizedBody"/>
          <w:b/>
          <w:bCs/>
          <w:u w:val="single"/>
        </w:rPr>
        <w:t> </w:t>
      </w:r>
    </w:p>
    <w:p w14:paraId="03DD5A30" w14:textId="77777777" w:rsidR="000B5CE1" w:rsidRDefault="000B5CE1">
      <w:pPr>
        <w:pStyle w:val="p2"/>
      </w:pPr>
    </w:p>
    <w:p w14:paraId="5DD9A273" w14:textId="77777777" w:rsidR="000B5CE1" w:rsidRDefault="000B5CE1">
      <w:pPr>
        <w:pStyle w:val="p3"/>
      </w:pPr>
      <w:r>
        <w:rPr>
          <w:rStyle w:val="s2"/>
        </w:rPr>
        <w:t>Madison Thomas (#74):</w:t>
      </w:r>
      <w:r>
        <w:rPr>
          <w:rStyle w:val="s3"/>
        </w:rPr>
        <w:t xml:space="preserve"> Madison was the queen of fundamentals this weekend. These fundamentals were especially critical as her team had to play with only 2 in their final game of the weekend. In her first game, Madison was able to slow the game down, allowing her team some time to assess the defense before diving in head first. Once it was time for action, Madison slowly but surely found holes in the defense and worked to exploit it every chance she had. One hole in particular was the corner shot. Every time Madison caught the ball on the corner, you could guarantee a bucket or a great setup to a teammate. She carried this over into her 2nd game as she went up against a tough matchup. Knowing that she had no subs, Madison once again slowed the pace down and gave her and her teammate some breathing room before getting after it. Madison then continued her great weekend with some well timed drives and played off two feet.</w:t>
      </w:r>
      <w:r>
        <w:rPr>
          <w:rStyle w:val="apple-converted-space"/>
          <w:rFonts w:ascii="UICTFontTextStyleBody" w:hAnsi="UICTFontTextStyleBody"/>
        </w:rPr>
        <w:t> </w:t>
      </w:r>
    </w:p>
    <w:p w14:paraId="013A0CC5" w14:textId="77777777" w:rsidR="000B5CE1" w:rsidRDefault="000B5CE1">
      <w:pPr>
        <w:pStyle w:val="p2"/>
      </w:pPr>
    </w:p>
    <w:p w14:paraId="2B087FC4" w14:textId="77777777" w:rsidR="000B5CE1" w:rsidRDefault="000B5CE1">
      <w:pPr>
        <w:pStyle w:val="p3"/>
      </w:pPr>
      <w:r>
        <w:rPr>
          <w:rStyle w:val="s2"/>
        </w:rPr>
        <w:t>3rd/4th grade girls division: Team 18 - Mighty Timberwolves</w:t>
      </w:r>
    </w:p>
    <w:p w14:paraId="001A3D67" w14:textId="77777777" w:rsidR="000B5CE1" w:rsidRDefault="000B5CE1">
      <w:pPr>
        <w:pStyle w:val="p2"/>
      </w:pPr>
    </w:p>
    <w:p w14:paraId="09B24411" w14:textId="77777777" w:rsidR="000B5CE1" w:rsidRDefault="000B5CE1">
      <w:pPr>
        <w:pStyle w:val="p3"/>
      </w:pPr>
      <w:r>
        <w:rPr>
          <w:rStyle w:val="s2"/>
        </w:rPr>
        <w:t>Anna Hojnacki (#36):</w:t>
      </w:r>
      <w:r>
        <w:rPr>
          <w:rStyle w:val="s3"/>
        </w:rPr>
        <w:t xml:space="preserve"> Anna is a true athlete in every sense of the word! She has elite quickness and strength that really sets her apart from her peers. She’s like a blur on the court and if you’re defending Anna, you might as well flip a coin on which direction she’s going because you can’t react to her blinding speed. Often times when you see a player with such speed, they have a tendency to be too strong on their shots. Anna is dangerous because she has great touch around the rim and knows how to use the glass no matter what speed she’s going. She sank a multitude of bank shots all weekend and made it seem like she’s been practicing that shot for 20 years.</w:t>
      </w:r>
      <w:r>
        <w:rPr>
          <w:rStyle w:val="apple-converted-space"/>
          <w:rFonts w:ascii="UICTFontTextStyleBody" w:hAnsi="UICTFontTextStyleBody"/>
        </w:rPr>
        <w:t xml:space="preserve">  </w:t>
      </w:r>
      <w:r>
        <w:rPr>
          <w:rStyle w:val="s3"/>
        </w:rPr>
        <w:t>Anna understands that she needs to set herself up and use great driving angles to give her the best chance to score. Even when the defense tries to bully her off her angle, Anna uses her strength to bump those defenders off her line.</w:t>
      </w:r>
      <w:r>
        <w:rPr>
          <w:rStyle w:val="apple-converted-space"/>
          <w:rFonts w:ascii="UICTFontTextStyleBody" w:hAnsi="UICTFontTextStyleBody"/>
        </w:rPr>
        <w:t> </w:t>
      </w:r>
    </w:p>
    <w:p w14:paraId="77A55CBC" w14:textId="77777777" w:rsidR="000B5CE1" w:rsidRDefault="000B5CE1"/>
    <w:sectPr w:rsidR="000B5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1"/>
    <w:rsid w:val="000B5CE1"/>
    <w:rsid w:val="0092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41E4C"/>
  <w15:chartTrackingRefBased/>
  <w15:docId w15:val="{B6750D69-ADFD-3F44-B633-3516EF56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C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C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C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C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C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C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C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C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CE1"/>
    <w:rPr>
      <w:rFonts w:eastAsiaTheme="majorEastAsia" w:cstheme="majorBidi"/>
      <w:color w:val="272727" w:themeColor="text1" w:themeTint="D8"/>
    </w:rPr>
  </w:style>
  <w:style w:type="paragraph" w:styleId="Title">
    <w:name w:val="Title"/>
    <w:basedOn w:val="Normal"/>
    <w:next w:val="Normal"/>
    <w:link w:val="TitleChar"/>
    <w:uiPriority w:val="10"/>
    <w:qFormat/>
    <w:rsid w:val="000B5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CE1"/>
    <w:pPr>
      <w:spacing w:before="160"/>
      <w:jc w:val="center"/>
    </w:pPr>
    <w:rPr>
      <w:i/>
      <w:iCs/>
      <w:color w:val="404040" w:themeColor="text1" w:themeTint="BF"/>
    </w:rPr>
  </w:style>
  <w:style w:type="character" w:customStyle="1" w:styleId="QuoteChar">
    <w:name w:val="Quote Char"/>
    <w:basedOn w:val="DefaultParagraphFont"/>
    <w:link w:val="Quote"/>
    <w:uiPriority w:val="29"/>
    <w:rsid w:val="000B5CE1"/>
    <w:rPr>
      <w:i/>
      <w:iCs/>
      <w:color w:val="404040" w:themeColor="text1" w:themeTint="BF"/>
    </w:rPr>
  </w:style>
  <w:style w:type="paragraph" w:styleId="ListParagraph">
    <w:name w:val="List Paragraph"/>
    <w:basedOn w:val="Normal"/>
    <w:uiPriority w:val="34"/>
    <w:qFormat/>
    <w:rsid w:val="000B5CE1"/>
    <w:pPr>
      <w:ind w:left="720"/>
      <w:contextualSpacing/>
    </w:pPr>
  </w:style>
  <w:style w:type="character" w:styleId="IntenseEmphasis">
    <w:name w:val="Intense Emphasis"/>
    <w:basedOn w:val="DefaultParagraphFont"/>
    <w:uiPriority w:val="21"/>
    <w:qFormat/>
    <w:rsid w:val="000B5CE1"/>
    <w:rPr>
      <w:i/>
      <w:iCs/>
      <w:color w:val="2F5496" w:themeColor="accent1" w:themeShade="BF"/>
    </w:rPr>
  </w:style>
  <w:style w:type="paragraph" w:styleId="IntenseQuote">
    <w:name w:val="Intense Quote"/>
    <w:basedOn w:val="Normal"/>
    <w:next w:val="Normal"/>
    <w:link w:val="IntenseQuoteChar"/>
    <w:uiPriority w:val="30"/>
    <w:qFormat/>
    <w:rsid w:val="000B5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CE1"/>
    <w:rPr>
      <w:i/>
      <w:iCs/>
      <w:color w:val="2F5496" w:themeColor="accent1" w:themeShade="BF"/>
    </w:rPr>
  </w:style>
  <w:style w:type="character" w:styleId="IntenseReference">
    <w:name w:val="Intense Reference"/>
    <w:basedOn w:val="DefaultParagraphFont"/>
    <w:uiPriority w:val="32"/>
    <w:qFormat/>
    <w:rsid w:val="000B5CE1"/>
    <w:rPr>
      <w:b/>
      <w:bCs/>
      <w:smallCaps/>
      <w:color w:val="2F5496" w:themeColor="accent1" w:themeShade="BF"/>
      <w:spacing w:val="5"/>
    </w:rPr>
  </w:style>
  <w:style w:type="paragraph" w:customStyle="1" w:styleId="p1">
    <w:name w:val="p1"/>
    <w:basedOn w:val="Normal"/>
    <w:rsid w:val="000B5CE1"/>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0B5CE1"/>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0B5CE1"/>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0B5CE1"/>
    <w:rPr>
      <w:rFonts w:ascii="UICTFontTextStyleBody" w:hAnsi="UICTFontTextStyleBody" w:hint="default"/>
      <w:b/>
      <w:bCs/>
      <w:i w:val="0"/>
      <w:iCs w:val="0"/>
      <w:sz w:val="42"/>
      <w:szCs w:val="42"/>
    </w:rPr>
  </w:style>
  <w:style w:type="character" w:customStyle="1" w:styleId="s2">
    <w:name w:val="s2"/>
    <w:basedOn w:val="DefaultParagraphFont"/>
    <w:rsid w:val="000B5CE1"/>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0B5CE1"/>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0B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10865</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2026-04-24T00:25:00Z</dcterms:created>
  <dcterms:modified xsi:type="dcterms:W3CDTF">2026-04-24T00:25:00Z</dcterms:modified>
</cp:coreProperties>
</file>